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0B5C" w14:textId="77777777" w:rsidR="00D35C0A" w:rsidRDefault="001D3AA5">
      <w:pPr>
        <w:rPr>
          <w:sz w:val="32"/>
          <w:u w:val="single"/>
        </w:rPr>
      </w:pPr>
      <w:r>
        <w:rPr>
          <w:sz w:val="32"/>
          <w:u w:val="single"/>
        </w:rPr>
        <w:t>Nederlands: de pitch</w:t>
      </w:r>
    </w:p>
    <w:p w14:paraId="7048C03B" w14:textId="77777777" w:rsidR="001D3AA5" w:rsidRDefault="001D3AA5">
      <w:pPr>
        <w:rPr>
          <w:i/>
          <w:sz w:val="28"/>
        </w:rPr>
      </w:pPr>
      <w:r>
        <w:rPr>
          <w:i/>
          <w:sz w:val="28"/>
        </w:rPr>
        <w:t xml:space="preserve">Zwijg </w:t>
      </w:r>
    </w:p>
    <w:p w14:paraId="32038248" w14:textId="77777777" w:rsidR="001D3AA5" w:rsidRDefault="001D3AA5">
      <w:pPr>
        <w:rPr>
          <w:sz w:val="24"/>
        </w:rPr>
      </w:pPr>
      <w:r>
        <w:rPr>
          <w:sz w:val="24"/>
        </w:rPr>
        <w:t>Hallo allemaal, ik heb het boek ‘zwijg’ van Mel Wallis de Vries gelezen en het was echt een leuk boek. Dit boek zou ik graag willen verfilmen en ik ga jullie uitleggen waarom.</w:t>
      </w:r>
    </w:p>
    <w:p w14:paraId="4BA9DEE5" w14:textId="6001CFF2" w:rsidR="001D3AA5" w:rsidRDefault="001D3AA5">
      <w:pPr>
        <w:rPr>
          <w:sz w:val="24"/>
        </w:rPr>
      </w:pPr>
      <w:r>
        <w:rPr>
          <w:sz w:val="24"/>
        </w:rPr>
        <w:t>Ten eerste heet het boek ‘zwijg’, z</w:t>
      </w:r>
      <w:r w:rsidR="0093094C">
        <w:rPr>
          <w:sz w:val="24"/>
        </w:rPr>
        <w:t>o zou ik de film ook laten noemen</w:t>
      </w:r>
      <w:r>
        <w:rPr>
          <w:sz w:val="24"/>
        </w:rPr>
        <w:t>. Ik zou d</w:t>
      </w:r>
      <w:r w:rsidR="00DC2990">
        <w:rPr>
          <w:sz w:val="24"/>
        </w:rPr>
        <w:t>e titel zo laten, omdat het</w:t>
      </w:r>
      <w:bookmarkStart w:id="0" w:name="_GoBack"/>
      <w:bookmarkEnd w:id="0"/>
      <w:r>
        <w:rPr>
          <w:sz w:val="24"/>
        </w:rPr>
        <w:t xml:space="preserve"> er echt bij past. Het past erbij, om</w:t>
      </w:r>
      <w:r w:rsidR="00EB41AE">
        <w:rPr>
          <w:sz w:val="24"/>
        </w:rPr>
        <w:t>dat er een verhaal wordt verteld</w:t>
      </w:r>
      <w:r>
        <w:rPr>
          <w:sz w:val="24"/>
        </w:rPr>
        <w:t xml:space="preserve">, maar je komt er pas op het laatste achter wat nu echt de waarheid is. Dus dat maakt het waarom de titel ‘zwijg’ een goede titel zou zijn. </w:t>
      </w:r>
    </w:p>
    <w:p w14:paraId="4ED8CFC2" w14:textId="77777777" w:rsidR="00DB211E" w:rsidRDefault="001D3AA5">
      <w:pPr>
        <w:rPr>
          <w:sz w:val="24"/>
        </w:rPr>
      </w:pPr>
      <w:r>
        <w:rPr>
          <w:sz w:val="24"/>
        </w:rPr>
        <w:t>Vervolgens is het boek een jeugdthri</w:t>
      </w:r>
      <w:r w:rsidR="00DB211E">
        <w:rPr>
          <w:sz w:val="24"/>
        </w:rPr>
        <w:t>ller, dus ik zou de film ook als</w:t>
      </w:r>
      <w:r>
        <w:rPr>
          <w:sz w:val="24"/>
        </w:rPr>
        <w:t xml:space="preserve"> jeugdthriller willen maken. Ik zou dat willen, want dan maakt het de film echt spannend om naar te kijken. Het maakt de film echt spannend, omdat je er dan ook beelden bij ziet. In </w:t>
      </w:r>
      <w:r w:rsidR="00DB211E">
        <w:rPr>
          <w:sz w:val="24"/>
        </w:rPr>
        <w:t xml:space="preserve">het boek werd het al zo verteld dat het al spannend was. Daarom kan je dit boek goed verfilmen. Je hebt er dan natuurlijk beelden bij en dat is dan nog spannender en leuker om naar te kijken. </w:t>
      </w:r>
    </w:p>
    <w:p w14:paraId="6EA713C6" w14:textId="406C237E" w:rsidR="00DB211E" w:rsidRDefault="00DB211E">
      <w:pPr>
        <w:rPr>
          <w:sz w:val="24"/>
        </w:rPr>
      </w:pPr>
      <w:r>
        <w:rPr>
          <w:sz w:val="24"/>
        </w:rPr>
        <w:t>De hoofdpersoon in het boek gaat over een meisje, genaamd Sarah. Ik vind dat, want het verhaal wordt geschreven uit haar gedachtes, wat ze doet, wat haar keuzes zijn enzovoort. Ik zou denk ik meerdere hoofdrolspelers doen, omdat ik vind dat de drie vriendinnen van Sarah er net zoveel in komen als zij zelf. Ook zijn ze net zo belangrijk</w:t>
      </w:r>
      <w:r w:rsidR="007C790E">
        <w:rPr>
          <w:sz w:val="24"/>
        </w:rPr>
        <w:t xml:space="preserve"> en is het ook leuk om hun verhaal te kunnen vertellen.</w:t>
      </w:r>
    </w:p>
    <w:p w14:paraId="0F9A6C2C" w14:textId="7C5BFB5E" w:rsidR="0093094C" w:rsidRDefault="0093094C">
      <w:pPr>
        <w:rPr>
          <w:sz w:val="24"/>
        </w:rPr>
      </w:pPr>
      <w:r>
        <w:rPr>
          <w:sz w:val="24"/>
        </w:rPr>
        <w:t xml:space="preserve">Het eerste probleem gaat over Sarah, zij heeft nog niet zolang geleden haar zus verloren. Daar zit ze heel erg mee. Uiteindelijk vindt ze een brief die haar zus heeft achtergelaten. Daarop staat een adres en daar gaat ze naar op zoek. Het volgende probleem gaat over Jamie en Fee, want Jamie zou eigenlijk gekozen worden om te zingen tijdens de kerstmusical, alleen Fee zet daar geheimzinnig een stokje voor. Het laatste probleem gaat over Alyssa, zij heeft kort geleden te horen gekregen dat haar vader ernstig ziek is en waarschijnlijk ook niet meer beter wordt. </w:t>
      </w:r>
    </w:p>
    <w:p w14:paraId="6FC746C6" w14:textId="666145D6" w:rsidR="00AF3F5B" w:rsidRDefault="00AF3F5B">
      <w:pPr>
        <w:rPr>
          <w:sz w:val="24"/>
        </w:rPr>
      </w:pPr>
      <w:r>
        <w:rPr>
          <w:sz w:val="24"/>
        </w:rPr>
        <w:t xml:space="preserve">Als ik een film zou maken en ik mocht de hoofdrollen verdelen, dan zou ik als eerste de vier vriendinnen: Sarah, Fee, Jamie en Alyssa als hoofdrol doen, want het verhaal gaat om hun vier dus hun zijn dan ook het belangrijkst. </w:t>
      </w:r>
      <w:r w:rsidR="00EB41AE">
        <w:rPr>
          <w:sz w:val="24"/>
        </w:rPr>
        <w:t xml:space="preserve">Ik zou ook de zus van Sarah en de vader van Alyssa als hoofdrol doen, omdat erover hun ook een verhaal wordt vertelt. In de film zou ik hun vaker vertonen. </w:t>
      </w:r>
    </w:p>
    <w:p w14:paraId="696A0356" w14:textId="12F8F3C4" w:rsidR="0093094C" w:rsidRDefault="0093094C">
      <w:pPr>
        <w:rPr>
          <w:sz w:val="24"/>
        </w:rPr>
      </w:pPr>
      <w:r>
        <w:rPr>
          <w:sz w:val="24"/>
        </w:rPr>
        <w:t>Het boek is goed te verfilmen, omdat het boek zo is geschreven dat je er echt een film van kunt maken. Je kunt er echt een film van maken, omdat de verhalen die in het boek voorkomen ook interessant zijn om naar voren te brengen</w:t>
      </w:r>
      <w:r w:rsidR="00AF3F5B">
        <w:rPr>
          <w:sz w:val="24"/>
        </w:rPr>
        <w:t xml:space="preserve">. Ze zijn zo interessant, omdat het ook vier verschillende verhalen zijn. In het boek lees je het natuurlijk alleen maar. Tijdens een film zie je gelijk beelden en met lezen moet je de scénes zelf dan inbeelden. </w:t>
      </w:r>
    </w:p>
    <w:p w14:paraId="73AC6FDB" w14:textId="394C139A" w:rsidR="00EB41AE" w:rsidRDefault="00EB41AE">
      <w:pPr>
        <w:rPr>
          <w:sz w:val="24"/>
        </w:rPr>
      </w:pPr>
    </w:p>
    <w:p w14:paraId="3698DC47" w14:textId="403E314A" w:rsidR="00EB41AE" w:rsidRPr="00EB41AE" w:rsidRDefault="00EB41AE">
      <w:pPr>
        <w:rPr>
          <w:b/>
          <w:sz w:val="24"/>
        </w:rPr>
      </w:pPr>
      <w:r>
        <w:rPr>
          <w:b/>
          <w:sz w:val="24"/>
        </w:rPr>
        <w:t xml:space="preserve">Naam: </w:t>
      </w:r>
      <w:r w:rsidRPr="00EB41AE">
        <w:rPr>
          <w:b/>
          <w:sz w:val="24"/>
        </w:rPr>
        <w:t>Elize Verdonk</w:t>
      </w:r>
      <w:r>
        <w:rPr>
          <w:b/>
          <w:sz w:val="24"/>
        </w:rPr>
        <w:t xml:space="preserve">  klas: H3A</w:t>
      </w:r>
    </w:p>
    <w:p w14:paraId="141EA7FA" w14:textId="162DF6A6" w:rsidR="00AF3F5B" w:rsidRPr="001D3AA5" w:rsidRDefault="00AF3F5B">
      <w:pPr>
        <w:rPr>
          <w:sz w:val="24"/>
        </w:rPr>
      </w:pPr>
    </w:p>
    <w:sectPr w:rsidR="00AF3F5B" w:rsidRPr="001D3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A5"/>
    <w:rsid w:val="001D3AA5"/>
    <w:rsid w:val="007C790E"/>
    <w:rsid w:val="0093094C"/>
    <w:rsid w:val="00AF3F5B"/>
    <w:rsid w:val="00D35C0A"/>
    <w:rsid w:val="00DB211E"/>
    <w:rsid w:val="00DC2990"/>
    <w:rsid w:val="00EB4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EF4A"/>
  <w15:chartTrackingRefBased/>
  <w15:docId w15:val="{3956AFB6-0B0C-4E9D-93AF-04029E2C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29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2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11" ma:contentTypeDescription="Een nieuw document maken." ma:contentTypeScope="" ma:versionID="98c9345449e0225b2a83b1d075f31818">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46fd16852c6eb36327d9a0e7acaa08d3"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F3ACD-0D5C-4C94-A7D0-E13B69458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6487F-C802-4686-B6D6-59A1C921E3F6}">
  <ds:schemaRefs>
    <ds:schemaRef ds:uri="http://schemas.microsoft.com/sharepoint/v3/contenttype/forms"/>
  </ds:schemaRefs>
</ds:datastoreItem>
</file>

<file path=customXml/itemProps3.xml><?xml version="1.0" encoding="utf-8"?>
<ds:datastoreItem xmlns:ds="http://schemas.openxmlformats.org/officeDocument/2006/customXml" ds:itemID="{05880C13-1911-4BE6-B697-67EC0071F7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Verdonk, E.J.P.W. (Elize) (H3A)</dc:creator>
  <cp:keywords/>
  <dc:description/>
  <cp:lastModifiedBy>Verdonk, E.J.P.W. (Elize) (H3A)</cp:lastModifiedBy>
  <cp:revision>2</cp:revision>
  <cp:lastPrinted>2020-05-05T11:32:00Z</cp:lastPrinted>
  <dcterms:created xsi:type="dcterms:W3CDTF">2020-05-05T11:33:00Z</dcterms:created>
  <dcterms:modified xsi:type="dcterms:W3CDTF">2020-05-05T11:33:00Z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